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060" w:rsidRPr="001F0060" w:rsidRDefault="001F0060" w:rsidP="001F0060">
      <w:pPr>
        <w:spacing w:after="0" w:line="312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72"/>
          <w:szCs w:val="72"/>
          <w:lang w:eastAsia="ru-RU"/>
        </w:rPr>
      </w:pPr>
      <w:r w:rsidRPr="001F0060">
        <w:rPr>
          <w:rFonts w:ascii="Arial" w:eastAsia="Times New Roman" w:hAnsi="Arial" w:cs="Arial"/>
          <w:b/>
          <w:bCs/>
          <w:color w:val="000000"/>
          <w:kern w:val="36"/>
          <w:sz w:val="72"/>
          <w:szCs w:val="72"/>
          <w:lang w:eastAsia="ru-RU"/>
        </w:rPr>
        <w:t>Методика «Три желания»</w:t>
      </w:r>
    </w:p>
    <w:p w:rsidR="001F0060" w:rsidRPr="001F0060" w:rsidRDefault="001F0060" w:rsidP="001F0060">
      <w:pPr>
        <w:spacing w:after="0" w:line="312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ru-RU"/>
        </w:rPr>
      </w:pPr>
      <w:r w:rsidRPr="001F0060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bdr w:val="none" w:sz="0" w:space="0" w:color="auto" w:frame="1"/>
          <w:lang w:eastAsia="ru-RU"/>
        </w:rPr>
        <w:t>Сам себе психолог: тесты</w:t>
      </w:r>
    </w:p>
    <w:p w:rsidR="001F0060" w:rsidRPr="001F0060" w:rsidRDefault="001F0060" w:rsidP="001F006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00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Всем нам хочется, чтоб наши дети были добрыми, заботливыми и щедрыми. Иногда нам кажется, что наш малыш очень добр и ласков,</w:t>
      </w:r>
      <w:r w:rsidRPr="001F00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 окружающие совсем так не думают. Так каким же на самом деле является ребёнок – эгоистом или альтруистом? Хотите узнать? Тогда воспользуйтесь эти тестом.</w:t>
      </w:r>
    </w:p>
    <w:p w:rsidR="001F0060" w:rsidRPr="001F0060" w:rsidRDefault="001F0060" w:rsidP="001F006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00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F0060" w:rsidRPr="001F0060" w:rsidRDefault="001F0060" w:rsidP="001F006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006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Цель.</w:t>
      </w:r>
      <w:r w:rsidRPr="001F00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Исследовать мотивацию поведения детей, их социальные эмоции, складывающиеся нравственные ценности.</w:t>
      </w:r>
      <w:r w:rsidRPr="001F00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Выявить тенденции к эгоцентризму и альтруизму.</w:t>
      </w:r>
    </w:p>
    <w:p w:rsidR="001F0060" w:rsidRPr="001F0060" w:rsidRDefault="001F0060" w:rsidP="001F006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00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F0060" w:rsidRPr="001F0060" w:rsidRDefault="001F0060" w:rsidP="001F006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006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Ход. </w:t>
      </w:r>
      <w:r w:rsidRPr="001F00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 ребёнком раскладываются геометрические фигуры разного цвета и размера.</w:t>
      </w:r>
    </w:p>
    <w:p w:rsidR="001F0060" w:rsidRPr="001F0060" w:rsidRDefault="001F0060" w:rsidP="001F006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00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F0060" w:rsidRPr="001F0060" w:rsidRDefault="001F0060" w:rsidP="001F006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006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Инструкция.</w:t>
      </w:r>
      <w:r w:rsidRPr="001F00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F0060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«Представь, что ты встретился с волшебником. Он предложил выполнить три твоих желания. Вот это жёлтое сердечко – ты, красные треугольники – твои папа и мама, синие квадраты – твои воспитатели, зелёные кружки – это твои друзья. Ты попросишь выполнить все три твои желания или как-то иначе?»</w:t>
      </w:r>
    </w:p>
    <w:p w:rsidR="001F0060" w:rsidRPr="001F0060" w:rsidRDefault="001F0060" w:rsidP="001F006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00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ребёнок просит выполнить все три желания только для себя, диагностика дальше не проводится.</w:t>
      </w:r>
    </w:p>
    <w:p w:rsidR="001F0060" w:rsidRPr="001F0060" w:rsidRDefault="001F0060" w:rsidP="001F006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00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ситуация другая, экспериментатор продолжает: </w:t>
      </w:r>
      <w:r w:rsidRPr="001F0060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«Чьё желание ты бы выполнил первым? Почему? Второе желание для кого? Почему? Третье? Почему?»</w:t>
      </w:r>
    </w:p>
    <w:p w:rsidR="001F0060" w:rsidRPr="001F0060" w:rsidRDefault="001F0060" w:rsidP="001F006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006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​</w:t>
      </w:r>
      <w:r w:rsidRPr="001F00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​</w:t>
      </w:r>
    </w:p>
    <w:p w:rsidR="001F0060" w:rsidRPr="001F0060" w:rsidRDefault="001F0060" w:rsidP="001F0060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F006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Оценка результатов</w:t>
      </w:r>
    </w:p>
    <w:p w:rsidR="001F0060" w:rsidRPr="001F0060" w:rsidRDefault="001F0060" w:rsidP="001F0060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F006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​</w:t>
      </w:r>
    </w:p>
    <w:p w:rsidR="001F0060" w:rsidRPr="001F0060" w:rsidRDefault="001F0060" w:rsidP="001F006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00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Возможны следующие варианты ответов ребёнка:</w:t>
      </w:r>
    </w:p>
    <w:p w:rsidR="001F0060" w:rsidRPr="001F0060" w:rsidRDefault="001F0060" w:rsidP="001F006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00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F0060" w:rsidRPr="001F0060" w:rsidRDefault="001F0060" w:rsidP="001F006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0060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1. Все три желания для себя. Оценивается как эгоцентрическая направленность.</w:t>
      </w:r>
    </w:p>
    <w:p w:rsidR="001F0060" w:rsidRPr="001F0060" w:rsidRDefault="001F0060" w:rsidP="001F006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0060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1F0060" w:rsidRPr="001F0060" w:rsidRDefault="001F0060" w:rsidP="001F006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0060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2. Для себя и для родных; для себя и воспитателей; для себя и друзей; для себя, родных и друзей; для себя, родных и воспитателей,</w:t>
      </w:r>
      <w:r w:rsidRPr="001F0060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для себя, воспитателей и друзей — оценивается как проявление тенденций к эгоцентризму и альтруизму.</w:t>
      </w:r>
    </w:p>
    <w:p w:rsidR="001F0060" w:rsidRPr="001F0060" w:rsidRDefault="001F0060" w:rsidP="001F006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0060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1F0060" w:rsidRPr="001F0060" w:rsidRDefault="001F0060" w:rsidP="001F006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0060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3. Для других, исключая себя. Оценивается как альтруистическая направленность.</w:t>
      </w:r>
    </w:p>
    <w:p w:rsidR="001F0060" w:rsidRPr="001F0060" w:rsidRDefault="001F0060" w:rsidP="001F006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00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F0060" w:rsidRPr="001F0060" w:rsidRDefault="001F0060" w:rsidP="001F0060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F006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Конечно, если малыш выбрал все желания только для себя, не надо навешивать на него ярлык жадины.</w:t>
      </w:r>
      <w:r w:rsidRPr="001F006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br/>
        <w:t>Просто надо чаще побуждать его делиться, готовить и делать подарки родным и близким, учить получать от этого удовольствие.</w:t>
      </w:r>
    </w:p>
    <w:p w:rsidR="001F0060" w:rsidRPr="001F0060" w:rsidRDefault="001F0060" w:rsidP="001F006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F006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​</w:t>
      </w:r>
    </w:p>
    <w:p w:rsidR="009C4D54" w:rsidRDefault="009C4D54">
      <w:bookmarkStart w:id="0" w:name="_GoBack"/>
      <w:bookmarkEnd w:id="0"/>
    </w:p>
    <w:sectPr w:rsidR="009C4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29"/>
    <w:rsid w:val="001F0060"/>
    <w:rsid w:val="008A4C29"/>
    <w:rsid w:val="009C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12D8F-494C-4744-AE2E-79D1C2BB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2021-12-19T18:50:00Z</dcterms:created>
  <dcterms:modified xsi:type="dcterms:W3CDTF">2021-12-19T18:50:00Z</dcterms:modified>
</cp:coreProperties>
</file>